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3D5" w:rsidRDefault="00C643D5" w:rsidP="00C643D5">
      <w:pPr>
        <w:tabs>
          <w:tab w:val="left" w:pos="3119"/>
        </w:tabs>
        <w:spacing w:line="360" w:lineRule="auto"/>
        <w:rPr>
          <w:rFonts w:asciiTheme="majorHAnsi" w:hAnsiTheme="majorHAnsi" w:cstheme="majorHAnsi"/>
          <w:b/>
          <w:sz w:val="24"/>
          <w:szCs w:val="24"/>
          <w:lang w:val="pt-BR"/>
        </w:rPr>
      </w:pPr>
      <w:r>
        <w:rPr>
          <w:rFonts w:asciiTheme="majorHAnsi" w:hAnsiTheme="majorHAnsi" w:cstheme="majorHAnsi"/>
          <w:b/>
          <w:sz w:val="24"/>
          <w:szCs w:val="24"/>
          <w:lang w:val="pt-BR"/>
        </w:rPr>
        <w:t xml:space="preserve">TRƯỜNG THCS TT TRÂU QUỲ </w:t>
      </w:r>
    </w:p>
    <w:p w:rsidR="00BF353B" w:rsidRDefault="00BF353B" w:rsidP="00BF353B">
      <w:pPr>
        <w:tabs>
          <w:tab w:val="left" w:pos="3119"/>
        </w:tabs>
        <w:spacing w:line="360" w:lineRule="auto"/>
        <w:jc w:val="center"/>
        <w:rPr>
          <w:rFonts w:asciiTheme="majorHAnsi" w:hAnsiTheme="majorHAnsi" w:cstheme="majorHAnsi"/>
          <w:b/>
          <w:lang w:val="pt-BR"/>
        </w:rPr>
      </w:pPr>
      <w:r>
        <w:rPr>
          <w:rFonts w:asciiTheme="majorHAnsi" w:hAnsiTheme="majorHAnsi" w:cstheme="majorHAnsi"/>
          <w:b/>
          <w:sz w:val="48"/>
          <w:szCs w:val="48"/>
          <w:lang w:val="pt-BR"/>
        </w:rPr>
        <w:t>LỊCH CÔNG TÁC.</w:t>
      </w:r>
      <w:r>
        <w:rPr>
          <w:rFonts w:asciiTheme="majorHAnsi" w:hAnsiTheme="majorHAnsi" w:cstheme="majorHAnsi"/>
          <w:b/>
          <w:lang w:val="pt-BR"/>
        </w:rPr>
        <w:t xml:space="preserve">     </w:t>
      </w:r>
    </w:p>
    <w:p w:rsidR="00BF353B" w:rsidRDefault="00BF353B" w:rsidP="00BF353B">
      <w:pPr>
        <w:tabs>
          <w:tab w:val="left" w:pos="3119"/>
        </w:tabs>
        <w:spacing w:line="360" w:lineRule="auto"/>
        <w:jc w:val="center"/>
        <w:rPr>
          <w:rFonts w:asciiTheme="majorHAnsi" w:hAnsiTheme="majorHAnsi" w:cstheme="majorHAnsi"/>
          <w:b/>
          <w:lang w:val="pt-BR"/>
        </w:rPr>
      </w:pPr>
      <w:r>
        <w:rPr>
          <w:rFonts w:asciiTheme="majorHAnsi" w:hAnsiTheme="majorHAnsi" w:cstheme="majorHAnsi"/>
          <w:b/>
          <w:lang w:val="pt-BR"/>
        </w:rPr>
        <w:t>Tuần: 35  ( Từ 22/5 đến 27/5/ 2023)   Lớp trực tuần : 7A 6</w:t>
      </w:r>
    </w:p>
    <w:p w:rsidR="00BF353B" w:rsidRDefault="00BF353B" w:rsidP="00BF353B">
      <w:pPr>
        <w:tabs>
          <w:tab w:val="left" w:pos="3119"/>
        </w:tabs>
        <w:spacing w:line="360" w:lineRule="auto"/>
        <w:jc w:val="center"/>
        <w:rPr>
          <w:rFonts w:asciiTheme="majorHAnsi" w:hAnsiTheme="majorHAnsi" w:cstheme="majorHAnsi"/>
          <w:b/>
          <w:lang w:val="pt-BR"/>
        </w:rPr>
      </w:pPr>
    </w:p>
    <w:tbl>
      <w:tblPr>
        <w:tblW w:w="1048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4396"/>
        <w:gridCol w:w="850"/>
        <w:gridCol w:w="3251"/>
        <w:gridCol w:w="855"/>
      </w:tblGrid>
      <w:tr w:rsidR="00BF353B" w:rsidTr="00BF353B">
        <w:trPr>
          <w:trHeight w:val="613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53B" w:rsidRDefault="00BF353B">
            <w:pPr>
              <w:tabs>
                <w:tab w:val="left" w:pos="3119"/>
              </w:tabs>
              <w:spacing w:line="36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Thứ / Ngày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53B" w:rsidRDefault="00BF353B">
            <w:pPr>
              <w:tabs>
                <w:tab w:val="left" w:pos="3119"/>
              </w:tabs>
              <w:spacing w:line="360" w:lineRule="auto"/>
              <w:jc w:val="center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Sáng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53B" w:rsidRDefault="00BF353B">
            <w:pPr>
              <w:tabs>
                <w:tab w:val="left" w:pos="3119"/>
              </w:tabs>
              <w:spacing w:line="360" w:lineRule="auto"/>
              <w:jc w:val="center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Trực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53B" w:rsidRDefault="00BF353B">
            <w:pPr>
              <w:tabs>
                <w:tab w:val="left" w:pos="3119"/>
              </w:tabs>
              <w:spacing w:line="360" w:lineRule="auto"/>
              <w:jc w:val="center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Chiều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53B" w:rsidRDefault="00BF353B">
            <w:pPr>
              <w:tabs>
                <w:tab w:val="left" w:pos="3119"/>
              </w:tabs>
              <w:spacing w:line="360" w:lineRule="auto"/>
              <w:jc w:val="center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Trực</w:t>
            </w:r>
          </w:p>
        </w:tc>
      </w:tr>
      <w:tr w:rsidR="00BF353B" w:rsidTr="00BF353B">
        <w:trPr>
          <w:trHeight w:val="1273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53B" w:rsidRDefault="00BF353B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  <w:u w:val="single"/>
                <w:lang w:val="vi-VN"/>
              </w:rPr>
            </w:pPr>
            <w:r>
              <w:rPr>
                <w:rFonts w:asciiTheme="majorHAnsi" w:hAnsiTheme="majorHAnsi" w:cstheme="majorHAnsi"/>
                <w:u w:val="single"/>
                <w:lang w:val="vi-VN"/>
              </w:rPr>
              <w:t>Hai</w:t>
            </w:r>
          </w:p>
          <w:p w:rsidR="00BF353B" w:rsidRDefault="00BF353B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  <w:u w:val="single"/>
              </w:rPr>
            </w:pPr>
            <w:r>
              <w:rPr>
                <w:rFonts w:asciiTheme="majorHAnsi" w:hAnsiTheme="majorHAnsi" w:cstheme="majorHAnsi"/>
                <w:u w:val="single"/>
              </w:rPr>
              <w:t>22-5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53B" w:rsidRDefault="00BF353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Chào cờ</w:t>
            </w:r>
          </w:p>
          <w:p w:rsidR="00BF353B" w:rsidRDefault="00BF353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Cấp giấy chứng nhận TN tạm thời và Mã cho HS lớp 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53B" w:rsidRDefault="00BF353B">
            <w:pPr>
              <w:tabs>
                <w:tab w:val="left" w:pos="3119"/>
              </w:tabs>
              <w:spacing w:line="36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Đ/c Yến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53B" w:rsidRDefault="00BF353B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eastAsiaTheme="minorHAnsi" w:hAnsiTheme="majorHAnsi" w:cstheme="majorHAnsi"/>
                <w:sz w:val="24"/>
                <w:szCs w:val="24"/>
                <w:lang w:val="vi-V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53B" w:rsidRDefault="00BF353B">
            <w:pPr>
              <w:tabs>
                <w:tab w:val="left" w:pos="3119"/>
              </w:tabs>
              <w:spacing w:line="36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Đ/c Yến</w:t>
            </w:r>
          </w:p>
        </w:tc>
      </w:tr>
      <w:tr w:rsidR="00BF353B" w:rsidTr="00BF353B">
        <w:trPr>
          <w:trHeight w:val="1273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53B" w:rsidRDefault="00BF353B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  <w:u w:val="single"/>
                <w:lang w:val="vi-VN"/>
              </w:rPr>
            </w:pPr>
            <w:r>
              <w:rPr>
                <w:rFonts w:asciiTheme="majorHAnsi" w:hAnsiTheme="majorHAnsi" w:cstheme="majorHAnsi"/>
                <w:u w:val="single"/>
                <w:lang w:val="vi-VN"/>
              </w:rPr>
              <w:t>Ba</w:t>
            </w:r>
          </w:p>
          <w:p w:rsidR="00BF353B" w:rsidRDefault="00BF353B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u w:val="single"/>
              </w:rPr>
              <w:t>23-5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53B" w:rsidRDefault="00BF353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Cập nhật kq chuyển đổi số lên CSDL</w:t>
            </w:r>
          </w:p>
          <w:p w:rsidR="00BF353B" w:rsidRDefault="00BF353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Nộp hồ sơ VC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53B" w:rsidRDefault="00BF353B">
            <w:pPr>
              <w:tabs>
                <w:tab w:val="left" w:pos="3119"/>
              </w:tabs>
              <w:spacing w:line="36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Đ/c Khuê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53B" w:rsidRDefault="00BF353B">
            <w:pPr>
              <w:tabs>
                <w:tab w:val="left" w:pos="3119"/>
              </w:tabs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14h: Đ/c Khuê + Mạnh dự KT trường tiên tiến xuất sắc về TDTT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53B" w:rsidRDefault="00BF353B">
            <w:pPr>
              <w:spacing w:line="276" w:lineRule="auto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Đ/c Khuê</w:t>
            </w:r>
          </w:p>
        </w:tc>
      </w:tr>
      <w:tr w:rsidR="00BF353B" w:rsidTr="00BF353B">
        <w:trPr>
          <w:trHeight w:val="1165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53B" w:rsidRDefault="00BF353B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  <w:u w:val="single"/>
                <w:lang w:val="vi-VN"/>
              </w:rPr>
            </w:pPr>
            <w:r>
              <w:rPr>
                <w:rFonts w:asciiTheme="majorHAnsi" w:hAnsiTheme="majorHAnsi" w:cstheme="majorHAnsi"/>
                <w:u w:val="single"/>
                <w:lang w:val="vi-VN"/>
              </w:rPr>
              <w:t>Tư</w:t>
            </w:r>
          </w:p>
          <w:p w:rsidR="00BF353B" w:rsidRDefault="00BF353B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u w:val="single"/>
              </w:rPr>
              <w:t>24-5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53B" w:rsidRDefault="00BF353B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Hoàn thành Sổ ghi đầu bài, chốt số tiết dạy tháng 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53B" w:rsidRDefault="00BF353B">
            <w:pPr>
              <w:tabs>
                <w:tab w:val="left" w:pos="3119"/>
              </w:tabs>
              <w:spacing w:line="36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Đ/c Yến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53B" w:rsidRDefault="00BF353B">
            <w:pPr>
              <w:tabs>
                <w:tab w:val="left" w:pos="3119"/>
              </w:tabs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3B" w:rsidRDefault="00BF353B">
            <w:pPr>
              <w:spacing w:line="276" w:lineRule="auto"/>
              <w:rPr>
                <w:rFonts w:asciiTheme="majorHAnsi" w:hAnsiTheme="majorHAnsi" w:cstheme="majorHAnsi"/>
                <w:lang w:val="vi-VN"/>
              </w:rPr>
            </w:pPr>
          </w:p>
          <w:p w:rsidR="00BF353B" w:rsidRDefault="00BF353B">
            <w:pPr>
              <w:spacing w:line="276" w:lineRule="auto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 xml:space="preserve">Đ/c Yến </w:t>
            </w:r>
          </w:p>
        </w:tc>
      </w:tr>
      <w:tr w:rsidR="00BF353B" w:rsidTr="00BF353B">
        <w:trPr>
          <w:trHeight w:val="75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53B" w:rsidRDefault="00BF353B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  <w:u w:val="single"/>
                <w:lang w:val="vi-VN"/>
              </w:rPr>
            </w:pPr>
            <w:r>
              <w:rPr>
                <w:rFonts w:asciiTheme="majorHAnsi" w:hAnsiTheme="majorHAnsi" w:cstheme="majorHAnsi"/>
                <w:u w:val="single"/>
                <w:lang w:val="vi-VN"/>
              </w:rPr>
              <w:t>Năm</w:t>
            </w:r>
          </w:p>
          <w:p w:rsidR="00BF353B" w:rsidRDefault="00BF353B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u w:val="single"/>
              </w:rPr>
              <w:t>25-5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53B" w:rsidRDefault="00BF353B">
            <w:pPr>
              <w:tabs>
                <w:tab w:val="left" w:pos="3119"/>
              </w:tabs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Bế giảng năm học- Chia tay HS lớp 9 </w:t>
            </w:r>
          </w:p>
          <w:p w:rsidR="00BF353B" w:rsidRDefault="00BF353B">
            <w:pPr>
              <w:tabs>
                <w:tab w:val="left" w:pos="3119"/>
              </w:tabs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BF353B" w:rsidRDefault="00BF353B">
            <w:pPr>
              <w:tabs>
                <w:tab w:val="left" w:pos="3119"/>
              </w:tabs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53B" w:rsidRDefault="00BF353B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 xml:space="preserve">Đ/c Khuê 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53B" w:rsidRDefault="00BF353B">
            <w:pPr>
              <w:tabs>
                <w:tab w:val="left" w:pos="3119"/>
              </w:tabs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 xml:space="preserve">Hoàn thành học bạ, sổ điểm  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53B" w:rsidRDefault="00BF353B">
            <w:pPr>
              <w:spacing w:line="276" w:lineRule="auto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 xml:space="preserve">Đ/c Khuê </w:t>
            </w:r>
          </w:p>
        </w:tc>
      </w:tr>
      <w:tr w:rsidR="00BF353B" w:rsidTr="00BF353B">
        <w:trPr>
          <w:trHeight w:val="83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53B" w:rsidRDefault="00BF353B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  <w:u w:val="single"/>
                <w:lang w:val="vi-VN"/>
              </w:rPr>
            </w:pPr>
            <w:r>
              <w:rPr>
                <w:rFonts w:asciiTheme="majorHAnsi" w:hAnsiTheme="majorHAnsi" w:cstheme="majorHAnsi"/>
                <w:u w:val="single"/>
                <w:lang w:val="vi-VN"/>
              </w:rPr>
              <w:t>Sáu</w:t>
            </w:r>
          </w:p>
          <w:p w:rsidR="00BF353B" w:rsidRDefault="00BF353B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u w:val="single"/>
              </w:rPr>
              <w:t>26-5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53B" w:rsidRDefault="00BF353B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Nhận phiếu báo dự thi – KT và dán ảnh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53B" w:rsidRDefault="00BF353B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 xml:space="preserve">Đ/c Yến 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53B" w:rsidRDefault="00BF353B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 xml:space="preserve">KT  Sổ ghi đầu bài: ( Bích – B. Thuỷ </w:t>
            </w:r>
            <w:r w:rsidRPr="00BF353B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 xml:space="preserve">Dung N- Ngọc </w:t>
            </w:r>
            <w:r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)</w:t>
            </w:r>
          </w:p>
          <w:p w:rsidR="00BF353B" w:rsidRPr="00BF353B" w:rsidRDefault="00BF353B">
            <w:pPr>
              <w:spacing w:line="276" w:lineRule="auto"/>
              <w:rPr>
                <w:rFonts w:asciiTheme="majorHAnsi" w:eastAsiaTheme="minorHAnsi" w:hAnsiTheme="majorHAnsi" w:cstheme="majorHAnsi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53B" w:rsidRDefault="00BF353B">
            <w:pPr>
              <w:spacing w:line="276" w:lineRule="auto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 xml:space="preserve">Đ/c Yến </w:t>
            </w:r>
          </w:p>
        </w:tc>
      </w:tr>
      <w:tr w:rsidR="00BF353B" w:rsidTr="00BF353B">
        <w:trPr>
          <w:trHeight w:val="42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53B" w:rsidRDefault="00BF353B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  <w:u w:val="single"/>
                <w:lang w:val="vi-VN"/>
              </w:rPr>
            </w:pPr>
            <w:r>
              <w:rPr>
                <w:rFonts w:asciiTheme="majorHAnsi" w:hAnsiTheme="majorHAnsi" w:cstheme="majorHAnsi"/>
                <w:u w:val="single"/>
                <w:lang w:val="vi-VN"/>
              </w:rPr>
              <w:t>Bảy</w:t>
            </w:r>
          </w:p>
          <w:p w:rsidR="00BF353B" w:rsidRDefault="00BF353B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u w:val="single"/>
                <w:lang w:val="vi-VN"/>
              </w:rPr>
              <w:t>27-5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53B" w:rsidRPr="00BF353B" w:rsidRDefault="00BF353B">
            <w:pPr>
              <w:tabs>
                <w:tab w:val="left" w:pos="3119"/>
              </w:tabs>
              <w:spacing w:before="40" w:after="40" w:line="276" w:lineRule="auto"/>
              <w:ind w:right="-57"/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Các tổ nộp phiếu đánh giá VC của  về BGH</w:t>
            </w:r>
          </w:p>
          <w:p w:rsidR="00BF353B" w:rsidRDefault="00BF353B">
            <w:pPr>
              <w:tabs>
                <w:tab w:val="left" w:pos="3119"/>
              </w:tabs>
              <w:spacing w:before="40" w:after="40" w:line="276" w:lineRule="auto"/>
              <w:ind w:right="-57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F353B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KT học bạ sổ điểm khối 6,7,8</w:t>
            </w:r>
            <w:r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 xml:space="preserve"> </w:t>
            </w:r>
          </w:p>
          <w:p w:rsidR="00BF353B" w:rsidRPr="00BF353B" w:rsidRDefault="00BF353B">
            <w:pPr>
              <w:tabs>
                <w:tab w:val="left" w:pos="3119"/>
              </w:tabs>
              <w:spacing w:before="40" w:after="40" w:line="276" w:lineRule="auto"/>
              <w:ind w:right="-57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53B" w:rsidRDefault="00BF353B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Đ/c Khuê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53B" w:rsidRDefault="00BF353B">
            <w:pPr>
              <w:tabs>
                <w:tab w:val="left" w:pos="3119"/>
              </w:tabs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 xml:space="preserve">14h:   Đánh giá chuẩn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53B" w:rsidRDefault="00BF353B">
            <w:pPr>
              <w:spacing w:line="276" w:lineRule="auto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Đ/c Khuê</w:t>
            </w:r>
          </w:p>
        </w:tc>
      </w:tr>
      <w:tr w:rsidR="00BF353B" w:rsidTr="00BF353B">
        <w:trPr>
          <w:trHeight w:val="1121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53B" w:rsidRDefault="00BF353B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  <w:u w:val="single"/>
                <w:lang w:val="vi-VN"/>
              </w:rPr>
            </w:pPr>
            <w:r>
              <w:rPr>
                <w:rFonts w:asciiTheme="majorHAnsi" w:hAnsiTheme="majorHAnsi" w:cstheme="majorHAnsi"/>
                <w:u w:val="single"/>
                <w:lang w:val="vi-VN"/>
              </w:rPr>
              <w:t>CN</w:t>
            </w:r>
          </w:p>
          <w:p w:rsidR="00BF353B" w:rsidRDefault="00BF353B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u w:val="single"/>
                <w:lang w:val="vi-VN"/>
              </w:rPr>
              <w:t>28-5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53B" w:rsidRDefault="00BF353B">
            <w:pPr>
              <w:tabs>
                <w:tab w:val="left" w:pos="3119"/>
              </w:tabs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53B" w:rsidRDefault="00BF353B">
            <w:pPr>
              <w:tabs>
                <w:tab w:val="left" w:pos="3119"/>
              </w:tabs>
              <w:spacing w:line="360" w:lineRule="auto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53B" w:rsidRDefault="00BF353B">
            <w:pPr>
              <w:tabs>
                <w:tab w:val="left" w:pos="3119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</w:p>
          <w:p w:rsidR="00BF353B" w:rsidRDefault="00BF353B">
            <w:pPr>
              <w:tabs>
                <w:tab w:val="left" w:pos="3119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</w:p>
          <w:p w:rsidR="00BF353B" w:rsidRDefault="00BF353B">
            <w:pPr>
              <w:tabs>
                <w:tab w:val="left" w:pos="3119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</w:p>
          <w:p w:rsidR="00BF353B" w:rsidRDefault="00BF353B">
            <w:pPr>
              <w:tabs>
                <w:tab w:val="left" w:pos="3119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53B" w:rsidRDefault="00BF353B">
            <w:pPr>
              <w:tabs>
                <w:tab w:val="left" w:pos="3119"/>
              </w:tabs>
              <w:spacing w:line="360" w:lineRule="auto"/>
              <w:rPr>
                <w:rFonts w:asciiTheme="majorHAnsi" w:hAnsiTheme="majorHAnsi" w:cstheme="majorHAnsi"/>
                <w:lang w:val="vi-VN"/>
              </w:rPr>
            </w:pPr>
          </w:p>
        </w:tc>
      </w:tr>
    </w:tbl>
    <w:p w:rsidR="00BF353B" w:rsidRDefault="00BF353B" w:rsidP="00BF353B">
      <w:pPr>
        <w:tabs>
          <w:tab w:val="left" w:pos="3119"/>
        </w:tabs>
        <w:spacing w:line="360" w:lineRule="auto"/>
        <w:rPr>
          <w:rFonts w:asciiTheme="majorHAnsi" w:hAnsiTheme="majorHAnsi" w:cstheme="majorHAnsi"/>
          <w:b/>
          <w:sz w:val="36"/>
          <w:szCs w:val="36"/>
          <w:lang w:val="vi-VN"/>
        </w:rPr>
      </w:pPr>
    </w:p>
    <w:p w:rsidR="00BF353B" w:rsidRDefault="00BF353B" w:rsidP="00BF353B">
      <w:pPr>
        <w:tabs>
          <w:tab w:val="left" w:pos="3119"/>
        </w:tabs>
        <w:spacing w:line="360" w:lineRule="auto"/>
        <w:rPr>
          <w:rFonts w:asciiTheme="majorHAnsi" w:hAnsiTheme="majorHAnsi" w:cstheme="majorHAnsi"/>
          <w:b/>
          <w:sz w:val="36"/>
          <w:szCs w:val="36"/>
          <w:lang w:val="vi-VN"/>
        </w:rPr>
      </w:pPr>
    </w:p>
    <w:p w:rsidR="00BF353B" w:rsidRDefault="00BF353B" w:rsidP="00BF353B">
      <w:pPr>
        <w:tabs>
          <w:tab w:val="left" w:pos="3119"/>
        </w:tabs>
        <w:spacing w:line="360" w:lineRule="auto"/>
        <w:rPr>
          <w:rFonts w:asciiTheme="majorHAnsi" w:hAnsiTheme="majorHAnsi" w:cstheme="majorHAnsi"/>
          <w:b/>
          <w:sz w:val="36"/>
          <w:szCs w:val="36"/>
          <w:lang w:val="vi-VN"/>
        </w:rPr>
      </w:pPr>
    </w:p>
    <w:p w:rsidR="00BF353B" w:rsidRDefault="00BF353B" w:rsidP="00BF353B">
      <w:pPr>
        <w:tabs>
          <w:tab w:val="left" w:pos="3119"/>
        </w:tabs>
        <w:spacing w:line="360" w:lineRule="auto"/>
        <w:rPr>
          <w:rFonts w:asciiTheme="majorHAnsi" w:hAnsiTheme="majorHAnsi" w:cstheme="majorHAnsi"/>
          <w:b/>
          <w:sz w:val="36"/>
          <w:szCs w:val="36"/>
          <w:lang w:val="vi-VN"/>
        </w:rPr>
      </w:pPr>
    </w:p>
    <w:p w:rsidR="003F04D6" w:rsidRPr="00C643D5" w:rsidRDefault="003F04D6" w:rsidP="00BF353B">
      <w:pPr>
        <w:tabs>
          <w:tab w:val="left" w:pos="3119"/>
        </w:tabs>
        <w:spacing w:line="360" w:lineRule="auto"/>
        <w:jc w:val="center"/>
        <w:rPr>
          <w:lang w:val="vi-VN"/>
        </w:rPr>
      </w:pPr>
    </w:p>
    <w:sectPr w:rsidR="003F04D6" w:rsidRPr="00C643D5" w:rsidSect="0068062F">
      <w:pgSz w:w="11906" w:h="16838"/>
      <w:pgMar w:top="993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1F"/>
    <w:rsid w:val="000C0089"/>
    <w:rsid w:val="00173230"/>
    <w:rsid w:val="001D0167"/>
    <w:rsid w:val="002C4290"/>
    <w:rsid w:val="00343695"/>
    <w:rsid w:val="003F04D6"/>
    <w:rsid w:val="003F35C7"/>
    <w:rsid w:val="003F641F"/>
    <w:rsid w:val="00423019"/>
    <w:rsid w:val="00480A2E"/>
    <w:rsid w:val="00483D0D"/>
    <w:rsid w:val="00487458"/>
    <w:rsid w:val="004A4627"/>
    <w:rsid w:val="004C215D"/>
    <w:rsid w:val="00544E8C"/>
    <w:rsid w:val="00593CDC"/>
    <w:rsid w:val="005C55CD"/>
    <w:rsid w:val="00670A85"/>
    <w:rsid w:val="006C1166"/>
    <w:rsid w:val="00713069"/>
    <w:rsid w:val="007B3BC7"/>
    <w:rsid w:val="007E100A"/>
    <w:rsid w:val="007E495D"/>
    <w:rsid w:val="008277B6"/>
    <w:rsid w:val="00845C99"/>
    <w:rsid w:val="008F0735"/>
    <w:rsid w:val="008F1970"/>
    <w:rsid w:val="00912524"/>
    <w:rsid w:val="00972DA2"/>
    <w:rsid w:val="00994F1F"/>
    <w:rsid w:val="009E6C46"/>
    <w:rsid w:val="00AE76D4"/>
    <w:rsid w:val="00B7564F"/>
    <w:rsid w:val="00BC27C7"/>
    <w:rsid w:val="00BD54B6"/>
    <w:rsid w:val="00BF353B"/>
    <w:rsid w:val="00C458DB"/>
    <w:rsid w:val="00C602E7"/>
    <w:rsid w:val="00C643D5"/>
    <w:rsid w:val="00CC5073"/>
    <w:rsid w:val="00E3516D"/>
    <w:rsid w:val="00E63FBD"/>
    <w:rsid w:val="00F42855"/>
    <w:rsid w:val="00F42956"/>
    <w:rsid w:val="00F711AB"/>
    <w:rsid w:val="00FC1DDC"/>
    <w:rsid w:val="00FF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8D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2D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DA2"/>
    <w:rPr>
      <w:rFonts w:ascii="Tahoma" w:eastAsia="Times New Roman" w:hAnsi="Tahoma" w:cs="Tahoma"/>
      <w:sz w:val="16"/>
      <w:szCs w:val="16"/>
      <w:lang w:val="en-US"/>
    </w:rPr>
  </w:style>
  <w:style w:type="character" w:styleId="Emphasis">
    <w:name w:val="Emphasis"/>
    <w:basedOn w:val="DefaultParagraphFont"/>
    <w:uiPriority w:val="20"/>
    <w:qFormat/>
    <w:rsid w:val="005C55CD"/>
    <w:rPr>
      <w:i/>
      <w:iCs/>
    </w:rPr>
  </w:style>
  <w:style w:type="character" w:styleId="Strong">
    <w:name w:val="Strong"/>
    <w:basedOn w:val="DefaultParagraphFont"/>
    <w:uiPriority w:val="22"/>
    <w:qFormat/>
    <w:rsid w:val="00C643D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8D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2D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DA2"/>
    <w:rPr>
      <w:rFonts w:ascii="Tahoma" w:eastAsia="Times New Roman" w:hAnsi="Tahoma" w:cs="Tahoma"/>
      <w:sz w:val="16"/>
      <w:szCs w:val="16"/>
      <w:lang w:val="en-US"/>
    </w:rPr>
  </w:style>
  <w:style w:type="character" w:styleId="Emphasis">
    <w:name w:val="Emphasis"/>
    <w:basedOn w:val="DefaultParagraphFont"/>
    <w:uiPriority w:val="20"/>
    <w:qFormat/>
    <w:rsid w:val="005C55CD"/>
    <w:rPr>
      <w:i/>
      <w:iCs/>
    </w:rPr>
  </w:style>
  <w:style w:type="character" w:styleId="Strong">
    <w:name w:val="Strong"/>
    <w:basedOn w:val="DefaultParagraphFont"/>
    <w:uiPriority w:val="22"/>
    <w:qFormat/>
    <w:rsid w:val="00C643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63</cp:revision>
  <cp:lastPrinted>2023-05-06T01:38:00Z</cp:lastPrinted>
  <dcterms:created xsi:type="dcterms:W3CDTF">2022-10-29T07:26:00Z</dcterms:created>
  <dcterms:modified xsi:type="dcterms:W3CDTF">2023-05-20T02:58:00Z</dcterms:modified>
</cp:coreProperties>
</file>