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4E" w:rsidRDefault="00DA1E4E" w:rsidP="00DA1E4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KẾ HOẠCH CÔNG </w:t>
      </w:r>
      <w:proofErr w:type="gramStart"/>
      <w:r>
        <w:rPr>
          <w:b/>
        </w:rPr>
        <w:t xml:space="preserve">TÁC  </w:t>
      </w:r>
      <w:r>
        <w:rPr>
          <w:b/>
          <w:color w:val="FF0000"/>
        </w:rPr>
        <w:t>TUẦN</w:t>
      </w:r>
      <w:proofErr w:type="gramEnd"/>
      <w:r>
        <w:rPr>
          <w:b/>
          <w:color w:val="FF0000"/>
        </w:rPr>
        <w:t xml:space="preserve"> 20 </w:t>
      </w:r>
      <w:r>
        <w:rPr>
          <w:b/>
        </w:rPr>
        <w:t xml:space="preserve">:  (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24/01 /2022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28/01/2022)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6414"/>
        <w:gridCol w:w="5954"/>
        <w:gridCol w:w="1417"/>
      </w:tblGrid>
      <w:tr w:rsidR="00DA1E4E" w:rsidTr="00DA1E4E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>
            <w:pPr>
              <w:spacing w:line="276" w:lineRule="auto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>
            <w:pPr>
              <w:spacing w:line="276" w:lineRule="auto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>
            <w:pPr>
              <w:spacing w:line="276" w:lineRule="auto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BGH, GV, NV</w:t>
            </w:r>
          </w:p>
        </w:tc>
      </w:tr>
      <w:tr w:rsidR="00DA1E4E" w:rsidTr="00DA1E4E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HAI</w:t>
            </w:r>
          </w:p>
          <w:p w:rsidR="00DA1E4E" w:rsidRDefault="00DA1E4E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24/01/2022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 w:rsidP="00244E3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Đ/c </w:t>
            </w:r>
            <w:proofErr w:type="spellStart"/>
            <w:r>
              <w:rPr>
                <w:b/>
                <w:sz w:val="22"/>
              </w:rPr>
              <w:t>Thành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phát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động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đua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mừng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Đảng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mừng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xuân</w:t>
            </w:r>
            <w:proofErr w:type="spellEnd"/>
            <w:r>
              <w:rPr>
                <w:b/>
                <w:sz w:val="22"/>
              </w:rPr>
              <w:t xml:space="preserve">; </w:t>
            </w:r>
            <w:proofErr w:type="spellStart"/>
            <w:r>
              <w:rPr>
                <w:b/>
                <w:sz w:val="22"/>
              </w:rPr>
              <w:t>Phát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động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dua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chào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mừng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ngày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thành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lập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Đảng</w:t>
            </w:r>
            <w:proofErr w:type="spellEnd"/>
            <w:r>
              <w:rPr>
                <w:b/>
                <w:sz w:val="22"/>
              </w:rPr>
              <w:t xml:space="preserve"> 3/2; </w:t>
            </w:r>
            <w:proofErr w:type="spellStart"/>
            <w:r>
              <w:rPr>
                <w:b/>
                <w:sz w:val="22"/>
              </w:rPr>
              <w:t>Phát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động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xây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dựng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quỹ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đền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ơn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đáp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nghĩa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năm</w:t>
            </w:r>
            <w:proofErr w:type="spellEnd"/>
            <w:r>
              <w:rPr>
                <w:b/>
                <w:sz w:val="22"/>
              </w:rPr>
              <w:t xml:space="preserve"> 2022 </w:t>
            </w:r>
            <w:proofErr w:type="spellStart"/>
            <w:r>
              <w:rPr>
                <w:b/>
                <w:sz w:val="22"/>
              </w:rPr>
              <w:t>tới</w:t>
            </w:r>
            <w:proofErr w:type="spellEnd"/>
            <w:r>
              <w:rPr>
                <w:b/>
                <w:sz w:val="22"/>
              </w:rPr>
              <w:t xml:space="preserve"> CBGVNVHS.</w:t>
            </w:r>
          </w:p>
          <w:p w:rsidR="00DA1E4E" w:rsidRDefault="00DA1E4E" w:rsidP="00244E3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2,3,4,5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20; </w:t>
            </w:r>
            <w:proofErr w:type="spellStart"/>
            <w:r>
              <w:rPr>
                <w:rFonts w:eastAsiaTheme="minorEastAsia"/>
                <w:b/>
                <w:sz w:val="22"/>
              </w:rPr>
              <w:t>tuyên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truyền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chương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trình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nha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học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đường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tới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HS; GV </w:t>
            </w:r>
            <w:proofErr w:type="spellStart"/>
            <w:r>
              <w:rPr>
                <w:rFonts w:eastAsiaTheme="minorEastAsia"/>
                <w:b/>
                <w:sz w:val="22"/>
              </w:rPr>
              <w:t>xây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dựng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kế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hoạch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ôn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tập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sz w:val="22"/>
              </w:rPr>
              <w:t>cùng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cố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kiến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thức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cho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HS </w:t>
            </w:r>
            <w:proofErr w:type="spellStart"/>
            <w:r>
              <w:rPr>
                <w:rFonts w:eastAsiaTheme="minorEastAsia"/>
                <w:b/>
                <w:sz w:val="22"/>
              </w:rPr>
              <w:t>trong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dịp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nghỉ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Tết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Nguyên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Đán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2022</w:t>
            </w:r>
          </w:p>
          <w:p w:rsidR="00DA1E4E" w:rsidRDefault="00DA1E4E" w:rsidP="00244E39">
            <w:pPr>
              <w:rPr>
                <w:color w:val="FF0000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-Đ/c </w:t>
            </w:r>
            <w:proofErr w:type="spellStart"/>
            <w:r>
              <w:rPr>
                <w:rFonts w:eastAsiaTheme="minorEastAsia"/>
                <w:sz w:val="22"/>
              </w:rPr>
              <w:t>Thúy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nộp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báo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cáo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về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việc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thực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hành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chính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sách</w:t>
            </w:r>
            <w:proofErr w:type="spellEnd"/>
            <w:r>
              <w:rPr>
                <w:rFonts w:eastAsiaTheme="minorEastAsia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sz w:val="22"/>
              </w:rPr>
              <w:t>pháp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luật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về</w:t>
            </w:r>
            <w:proofErr w:type="spellEnd"/>
            <w:r>
              <w:rPr>
                <w:rFonts w:eastAsiaTheme="minorEastAsia"/>
                <w:sz w:val="22"/>
              </w:rPr>
              <w:t xml:space="preserve"> THTK, CLP </w:t>
            </w:r>
            <w:proofErr w:type="spellStart"/>
            <w:r>
              <w:rPr>
                <w:rFonts w:eastAsiaTheme="minorEastAsia"/>
                <w:sz w:val="22"/>
              </w:rPr>
              <w:t>trong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quản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lí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sử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dụng</w:t>
            </w:r>
            <w:proofErr w:type="spellEnd"/>
            <w:r>
              <w:rPr>
                <w:rFonts w:eastAsiaTheme="minorEastAsia"/>
                <w:sz w:val="22"/>
              </w:rPr>
              <w:t xml:space="preserve"> TSNN </w:t>
            </w:r>
            <w:proofErr w:type="spellStart"/>
            <w:r>
              <w:rPr>
                <w:rFonts w:eastAsiaTheme="minorEastAsia"/>
                <w:sz w:val="22"/>
              </w:rPr>
              <w:t>giai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đoạn</w:t>
            </w:r>
            <w:proofErr w:type="spellEnd"/>
            <w:r>
              <w:rPr>
                <w:rFonts w:eastAsiaTheme="minorEastAsia"/>
                <w:sz w:val="22"/>
              </w:rPr>
              <w:t xml:space="preserve"> 2016-2021 </w:t>
            </w:r>
            <w:proofErr w:type="spellStart"/>
            <w:r>
              <w:rPr>
                <w:rFonts w:eastAsiaTheme="minorEastAsia"/>
                <w:sz w:val="22"/>
              </w:rPr>
              <w:t>về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phòng</w:t>
            </w:r>
            <w:proofErr w:type="spellEnd"/>
            <w:r>
              <w:rPr>
                <w:rFonts w:eastAsiaTheme="minorEastAsia"/>
                <w:sz w:val="22"/>
              </w:rPr>
              <w:t xml:space="preserve"> TC&amp;KH ( </w:t>
            </w:r>
            <w:proofErr w:type="spellStart"/>
            <w:r>
              <w:rPr>
                <w:rFonts w:eastAsiaTheme="minorEastAsia"/>
                <w:sz w:val="22"/>
              </w:rPr>
              <w:t>theo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biểu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số</w:t>
            </w:r>
            <w:proofErr w:type="spellEnd"/>
            <w:r>
              <w:rPr>
                <w:rFonts w:eastAsiaTheme="minorEastAsia"/>
                <w:sz w:val="22"/>
              </w:rPr>
              <w:t xml:space="preserve"> 01- 07 </w:t>
            </w:r>
            <w:proofErr w:type="spellStart"/>
            <w:r>
              <w:rPr>
                <w:rFonts w:eastAsiaTheme="minorEastAsia"/>
                <w:sz w:val="22"/>
              </w:rPr>
              <w:t>của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phòng</w:t>
            </w:r>
            <w:proofErr w:type="spellEnd"/>
            <w:r>
              <w:rPr>
                <w:rFonts w:eastAsiaTheme="minorEastAsia"/>
                <w:sz w:val="22"/>
              </w:rPr>
              <w:t xml:space="preserve"> TC&amp;KH 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 w:rsidP="00244E39">
            <w:pPr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1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20; </w:t>
            </w:r>
            <w:proofErr w:type="spellStart"/>
            <w:r>
              <w:rPr>
                <w:rFonts w:eastAsiaTheme="minorEastAsia"/>
                <w:b/>
                <w:sz w:val="22"/>
              </w:rPr>
              <w:t>tuyên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truyền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chương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trình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nha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học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đường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tới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HS; GV </w:t>
            </w:r>
            <w:proofErr w:type="spellStart"/>
            <w:r>
              <w:rPr>
                <w:rFonts w:eastAsiaTheme="minorEastAsia"/>
                <w:b/>
                <w:sz w:val="22"/>
              </w:rPr>
              <w:t>xây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dựng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kế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hoạch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ôn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tập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sz w:val="22"/>
              </w:rPr>
              <w:t>củng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cố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kiến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thức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cho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HS </w:t>
            </w:r>
            <w:proofErr w:type="spellStart"/>
            <w:r>
              <w:rPr>
                <w:rFonts w:eastAsiaTheme="minorEastAsia"/>
                <w:b/>
                <w:sz w:val="22"/>
              </w:rPr>
              <w:t>trong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dịp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nghỉ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Tết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Nguyên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Đán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2022.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Đ/c Minh, Lam</w:t>
            </w:r>
          </w:p>
        </w:tc>
      </w:tr>
      <w:tr w:rsidR="00DA1E4E" w:rsidTr="00DA1E4E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BA</w:t>
            </w:r>
          </w:p>
          <w:p w:rsidR="00DA1E4E" w:rsidRDefault="00DA1E4E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25/01/2022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4E" w:rsidRDefault="00DA1E4E" w:rsidP="00244E3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2,3,4,5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20; </w:t>
            </w:r>
          </w:p>
          <w:p w:rsidR="00DA1E4E" w:rsidRDefault="00DA1E4E" w:rsidP="00244E39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 w:rsidP="00244E3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1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>
            <w:pPr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Đ/c  Minh, </w:t>
            </w:r>
          </w:p>
          <w:p w:rsidR="00DA1E4E" w:rsidRDefault="00DA1E4E">
            <w:pPr>
              <w:rPr>
                <w:rFonts w:eastAsiaTheme="minorEastAsia"/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</w:p>
        </w:tc>
      </w:tr>
      <w:tr w:rsidR="00DA1E4E" w:rsidTr="00DA1E4E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TƯ</w:t>
            </w:r>
          </w:p>
          <w:p w:rsidR="00DA1E4E" w:rsidRDefault="00DA1E4E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26/01/2022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 w:rsidP="00244E3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2,3,4,5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20;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 w:rsidP="00244E3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1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20</w:t>
            </w:r>
          </w:p>
          <w:p w:rsidR="00DA1E4E" w:rsidRDefault="00DA1E4E" w:rsidP="00244E39">
            <w:pPr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rFonts w:eastAsiaTheme="minorEastAsia"/>
                <w:b/>
                <w:color w:val="FF0000"/>
                <w:sz w:val="22"/>
              </w:rPr>
              <w:t xml:space="preserve">- 14h00: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Họp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HĐGD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tập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huấn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sử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dụng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phần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mềm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đánh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giá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chấm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điểm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phân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loại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 CB, CC, VC,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người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lao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động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hằng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tháng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(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trực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huyến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; 100% CB,GV,NV,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kể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cả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bảo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vệ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hợp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đồng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68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phải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tham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dự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;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tuyệt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đối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không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được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vắng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mặt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>, Lam</w:t>
            </w:r>
          </w:p>
        </w:tc>
      </w:tr>
      <w:tr w:rsidR="00DA1E4E" w:rsidTr="00DA1E4E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NĂM</w:t>
            </w:r>
          </w:p>
          <w:p w:rsidR="00DA1E4E" w:rsidRDefault="00DA1E4E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27/01/2022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 w:rsidP="00244E3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2,3,4,5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20;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 w:rsidP="00244E3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1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20</w:t>
            </w:r>
          </w:p>
          <w:p w:rsidR="00DA1E4E" w:rsidRDefault="00DA1E4E" w:rsidP="00244E39">
            <w:pPr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rFonts w:eastAsiaTheme="minorEastAsia"/>
                <w:b/>
                <w:color w:val="FF0000"/>
                <w:sz w:val="22"/>
              </w:rPr>
              <w:t xml:space="preserve">- 14h00: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Toàn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bộ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CB, GV, NV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lao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động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tổng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vệ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sinh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trường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lớp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trước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khi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nghỉ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Tết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Nguyên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Đán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. ( Đ/c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Lý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Tâm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chỉ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đạo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phân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công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kiểm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tra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đôn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đốc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CBGVNV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thực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hiện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và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đánh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giá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xếp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loại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</w:p>
        </w:tc>
      </w:tr>
      <w:tr w:rsidR="00DA1E4E" w:rsidTr="00DA1E4E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SÁU</w:t>
            </w:r>
          </w:p>
          <w:p w:rsidR="00DA1E4E" w:rsidRDefault="00DA1E4E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28/01/2022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 w:rsidP="00244E3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2,3,4,5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20; </w:t>
            </w:r>
            <w:r>
              <w:rPr>
                <w:rFonts w:eastAsiaTheme="minorEastAsia"/>
                <w:b/>
                <w:sz w:val="22"/>
              </w:rPr>
              <w:t xml:space="preserve">GV </w:t>
            </w:r>
            <w:proofErr w:type="spellStart"/>
            <w:r>
              <w:rPr>
                <w:rFonts w:eastAsiaTheme="minorEastAsia"/>
                <w:b/>
                <w:sz w:val="22"/>
              </w:rPr>
              <w:t>gửi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nội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dung </w:t>
            </w:r>
            <w:proofErr w:type="spellStart"/>
            <w:r>
              <w:rPr>
                <w:rFonts w:eastAsiaTheme="minorEastAsia"/>
                <w:b/>
                <w:sz w:val="22"/>
              </w:rPr>
              <w:t>ôn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tập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sz w:val="22"/>
              </w:rPr>
              <w:t>cùng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cố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kiến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thức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cho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HS </w:t>
            </w:r>
            <w:proofErr w:type="spellStart"/>
            <w:r>
              <w:rPr>
                <w:rFonts w:eastAsiaTheme="minorEastAsia"/>
                <w:b/>
                <w:sz w:val="22"/>
              </w:rPr>
              <w:t>trong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dịp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nghỉ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Tết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Nguyên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Đán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năm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2022 </w:t>
            </w:r>
            <w:proofErr w:type="spellStart"/>
            <w:r>
              <w:rPr>
                <w:rFonts w:eastAsiaTheme="minorEastAsia"/>
                <w:b/>
                <w:sz w:val="22"/>
              </w:rPr>
              <w:t>tới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HS; </w:t>
            </w:r>
            <w:proofErr w:type="spellStart"/>
            <w:r>
              <w:rPr>
                <w:rFonts w:eastAsiaTheme="minorEastAsia"/>
                <w:b/>
                <w:sz w:val="22"/>
              </w:rPr>
              <w:t>dặn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dò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HS </w:t>
            </w:r>
            <w:proofErr w:type="spellStart"/>
            <w:r>
              <w:rPr>
                <w:rFonts w:eastAsiaTheme="minorEastAsia"/>
                <w:b/>
                <w:sz w:val="22"/>
              </w:rPr>
              <w:t>thực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hiện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các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quy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định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trong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dịp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nghỉ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Tết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(CBGVNV, HS </w:t>
            </w:r>
            <w:proofErr w:type="spellStart"/>
            <w:r>
              <w:rPr>
                <w:rFonts w:eastAsiaTheme="minorEastAsia"/>
                <w:b/>
                <w:sz w:val="22"/>
              </w:rPr>
              <w:t>nghỉ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Tết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Nguyên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Đán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2022 </w:t>
            </w:r>
            <w:proofErr w:type="spellStart"/>
            <w:r>
              <w:rPr>
                <w:rFonts w:eastAsiaTheme="minorEastAsia"/>
                <w:b/>
                <w:sz w:val="22"/>
              </w:rPr>
              <w:t>từ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ngày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29/01/2022 </w:t>
            </w:r>
            <w:proofErr w:type="spellStart"/>
            <w:r>
              <w:rPr>
                <w:rFonts w:eastAsiaTheme="minorEastAsia"/>
                <w:b/>
                <w:sz w:val="22"/>
              </w:rPr>
              <w:t>đến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hết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ngày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06/02/2022; </w:t>
            </w:r>
            <w:proofErr w:type="spellStart"/>
            <w:r>
              <w:rPr>
                <w:rFonts w:eastAsiaTheme="minorEastAsia"/>
                <w:b/>
                <w:sz w:val="22"/>
              </w:rPr>
              <w:t>ngày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07/02/2022 </w:t>
            </w:r>
            <w:proofErr w:type="spellStart"/>
            <w:r>
              <w:rPr>
                <w:rFonts w:eastAsiaTheme="minorEastAsia"/>
                <w:b/>
                <w:sz w:val="22"/>
              </w:rPr>
              <w:t>đi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làm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,  </w:t>
            </w:r>
            <w:proofErr w:type="spellStart"/>
            <w:r>
              <w:rPr>
                <w:rFonts w:eastAsiaTheme="minorEastAsia"/>
                <w:b/>
                <w:sz w:val="22"/>
              </w:rPr>
              <w:t>đi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học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bình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thường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)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 w:rsidP="00244E3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1 </w:t>
            </w:r>
            <w:proofErr w:type="spellStart"/>
            <w:r>
              <w:rPr>
                <w:b/>
                <w:sz w:val="22"/>
              </w:rPr>
              <w:t>thực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hiện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 </w:t>
            </w:r>
            <w:proofErr w:type="spellStart"/>
            <w:r>
              <w:rPr>
                <w:b/>
                <w:sz w:val="22"/>
              </w:rPr>
              <w:t>Tuần</w:t>
            </w:r>
            <w:proofErr w:type="spellEnd"/>
            <w:r>
              <w:rPr>
                <w:b/>
                <w:sz w:val="22"/>
              </w:rPr>
              <w:t xml:space="preserve"> 20; </w:t>
            </w:r>
            <w:r>
              <w:rPr>
                <w:rFonts w:eastAsiaTheme="minorEastAsia"/>
                <w:b/>
                <w:sz w:val="22"/>
              </w:rPr>
              <w:t xml:space="preserve">GV </w:t>
            </w:r>
            <w:proofErr w:type="spellStart"/>
            <w:r>
              <w:rPr>
                <w:rFonts w:eastAsiaTheme="minorEastAsia"/>
                <w:b/>
                <w:sz w:val="22"/>
              </w:rPr>
              <w:t>gửi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nội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dung </w:t>
            </w:r>
            <w:proofErr w:type="spellStart"/>
            <w:r>
              <w:rPr>
                <w:rFonts w:eastAsiaTheme="minorEastAsia"/>
                <w:b/>
                <w:sz w:val="22"/>
              </w:rPr>
              <w:t>ôn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tập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b/>
                <w:sz w:val="22"/>
              </w:rPr>
              <w:t>cùng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cố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kiến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thức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cho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HS </w:t>
            </w:r>
            <w:proofErr w:type="spellStart"/>
            <w:r>
              <w:rPr>
                <w:rFonts w:eastAsiaTheme="minorEastAsia"/>
                <w:b/>
                <w:sz w:val="22"/>
              </w:rPr>
              <w:t>trong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dịp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nghỉ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Tết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Nguyên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Đán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năm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2022 </w:t>
            </w:r>
            <w:proofErr w:type="spellStart"/>
            <w:r>
              <w:rPr>
                <w:rFonts w:eastAsiaTheme="minorEastAsia"/>
                <w:b/>
                <w:sz w:val="22"/>
              </w:rPr>
              <w:t>tới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HS; </w:t>
            </w:r>
            <w:proofErr w:type="spellStart"/>
            <w:r>
              <w:rPr>
                <w:rFonts w:eastAsiaTheme="minorEastAsia"/>
                <w:b/>
                <w:sz w:val="22"/>
              </w:rPr>
              <w:t>dặn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dò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HS </w:t>
            </w:r>
            <w:proofErr w:type="spellStart"/>
            <w:r>
              <w:rPr>
                <w:rFonts w:eastAsiaTheme="minorEastAsia"/>
                <w:b/>
                <w:sz w:val="22"/>
              </w:rPr>
              <w:t>thực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hiện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các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quy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định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trong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dịp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nghỉ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Tết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(CBGVNV, HS </w:t>
            </w:r>
            <w:proofErr w:type="spellStart"/>
            <w:r>
              <w:rPr>
                <w:rFonts w:eastAsiaTheme="minorEastAsia"/>
                <w:b/>
                <w:sz w:val="22"/>
              </w:rPr>
              <w:t>nghỉ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Tết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Nguyên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Đán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2022 </w:t>
            </w:r>
            <w:proofErr w:type="spellStart"/>
            <w:r>
              <w:rPr>
                <w:rFonts w:eastAsiaTheme="minorEastAsia"/>
                <w:b/>
                <w:sz w:val="22"/>
              </w:rPr>
              <w:t>từ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ngày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29/01/2022 </w:t>
            </w:r>
            <w:proofErr w:type="spellStart"/>
            <w:r>
              <w:rPr>
                <w:rFonts w:eastAsiaTheme="minorEastAsia"/>
                <w:b/>
                <w:sz w:val="22"/>
              </w:rPr>
              <w:t>đến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hết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ngày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06/02/2022; </w:t>
            </w:r>
            <w:proofErr w:type="spellStart"/>
            <w:r>
              <w:rPr>
                <w:rFonts w:eastAsiaTheme="minorEastAsia"/>
                <w:b/>
                <w:sz w:val="22"/>
              </w:rPr>
              <w:t>ngày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07/02/2022 </w:t>
            </w:r>
            <w:proofErr w:type="spellStart"/>
            <w:r>
              <w:rPr>
                <w:rFonts w:eastAsiaTheme="minorEastAsia"/>
                <w:b/>
                <w:sz w:val="22"/>
              </w:rPr>
              <w:t>đi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làm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,  </w:t>
            </w:r>
            <w:proofErr w:type="spellStart"/>
            <w:r>
              <w:rPr>
                <w:rFonts w:eastAsiaTheme="minorEastAsia"/>
                <w:b/>
                <w:sz w:val="22"/>
              </w:rPr>
              <w:t>đi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học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bình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thường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)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4E" w:rsidRDefault="00DA1E4E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A1E4E" w:rsidRDefault="00DA1E4E">
            <w:pPr>
              <w:spacing w:line="276" w:lineRule="auto"/>
              <w:rPr>
                <w:sz w:val="22"/>
              </w:rPr>
            </w:pPr>
          </w:p>
        </w:tc>
      </w:tr>
      <w:tr w:rsidR="00DA1E4E" w:rsidTr="00DA1E4E">
        <w:trPr>
          <w:trHeight w:val="59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BẨY</w:t>
            </w:r>
          </w:p>
          <w:p w:rsidR="00DA1E4E" w:rsidRDefault="00DA1E4E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29/01/2022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 w:rsidP="00244E39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*</w:t>
            </w:r>
            <w:proofErr w:type="spellStart"/>
            <w:r>
              <w:rPr>
                <w:b/>
                <w:color w:val="FF0000"/>
                <w:sz w:val="22"/>
              </w:rPr>
              <w:t>Lưu</w:t>
            </w:r>
            <w:proofErr w:type="spellEnd"/>
            <w:r>
              <w:rPr>
                <w:b/>
                <w:color w:val="FF0000"/>
                <w:sz w:val="22"/>
              </w:rPr>
              <w:t xml:space="preserve"> ý: </w:t>
            </w:r>
            <w:proofErr w:type="spellStart"/>
            <w:r>
              <w:rPr>
                <w:b/>
                <w:color w:val="FF0000"/>
                <w:sz w:val="22"/>
              </w:rPr>
              <w:t>tháng</w:t>
            </w:r>
            <w:proofErr w:type="spellEnd"/>
            <w:r>
              <w:rPr>
                <w:b/>
                <w:color w:val="FF0000"/>
                <w:sz w:val="22"/>
              </w:rPr>
              <w:t xml:space="preserve"> 1 </w:t>
            </w:r>
            <w:proofErr w:type="spellStart"/>
            <w:r>
              <w:rPr>
                <w:b/>
                <w:color w:val="FF0000"/>
                <w:sz w:val="22"/>
              </w:rPr>
              <w:t>và</w:t>
            </w:r>
            <w:proofErr w:type="spellEnd"/>
            <w:r>
              <w:rPr>
                <w:b/>
                <w:color w:val="FF0000"/>
                <w:sz w:val="22"/>
              </w:rPr>
              <w:t xml:space="preserve"> 2/2022: GVCN </w:t>
            </w:r>
            <w:proofErr w:type="spellStart"/>
            <w:r>
              <w:rPr>
                <w:b/>
                <w:color w:val="FF0000"/>
                <w:sz w:val="22"/>
              </w:rPr>
              <w:t>các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khối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lớp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thực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hiện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dạy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bộ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tài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liệu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giáo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dục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nếp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sống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thanh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lịch</w:t>
            </w:r>
            <w:proofErr w:type="spellEnd"/>
            <w:r>
              <w:rPr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b/>
                <w:color w:val="FF0000"/>
                <w:sz w:val="22"/>
              </w:rPr>
              <w:t>văn</w:t>
            </w:r>
            <w:proofErr w:type="spellEnd"/>
            <w:r>
              <w:rPr>
                <w:b/>
                <w:color w:val="FF0000"/>
                <w:sz w:val="22"/>
              </w:rPr>
              <w:t xml:space="preserve"> minh </w:t>
            </w:r>
            <w:proofErr w:type="spellStart"/>
            <w:r>
              <w:rPr>
                <w:b/>
                <w:color w:val="FF0000"/>
                <w:sz w:val="22"/>
              </w:rPr>
              <w:t>lồng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ghép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trong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các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tiết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</w:rPr>
              <w:t xml:space="preserve">; </w:t>
            </w:r>
            <w:proofErr w:type="spellStart"/>
            <w:r>
              <w:rPr>
                <w:b/>
                <w:color w:val="FF0000"/>
                <w:sz w:val="22"/>
              </w:rPr>
              <w:t>Lớp</w:t>
            </w:r>
            <w:proofErr w:type="spellEnd"/>
            <w:r>
              <w:rPr>
                <w:b/>
                <w:color w:val="FF0000"/>
                <w:sz w:val="22"/>
              </w:rPr>
              <w:t xml:space="preserve"> 1 </w:t>
            </w:r>
            <w:proofErr w:type="spellStart"/>
            <w:r>
              <w:rPr>
                <w:b/>
                <w:color w:val="FF0000"/>
                <w:sz w:val="22"/>
              </w:rPr>
              <w:t>dạy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lồng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ghép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bộ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tài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liệu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giáo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dục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nếp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sống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thanh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lịch</w:t>
            </w:r>
            <w:proofErr w:type="spellEnd"/>
            <w:r>
              <w:rPr>
                <w:b/>
                <w:color w:val="FF0000"/>
                <w:sz w:val="22"/>
              </w:rPr>
              <w:t xml:space="preserve">, </w:t>
            </w:r>
            <w:proofErr w:type="spellStart"/>
            <w:r>
              <w:rPr>
                <w:b/>
                <w:color w:val="FF0000"/>
                <w:sz w:val="22"/>
              </w:rPr>
              <w:t>văn</w:t>
            </w:r>
            <w:proofErr w:type="spellEnd"/>
            <w:r>
              <w:rPr>
                <w:b/>
                <w:color w:val="FF0000"/>
                <w:sz w:val="22"/>
              </w:rPr>
              <w:t xml:space="preserve"> minh,  </w:t>
            </w:r>
            <w:proofErr w:type="spellStart"/>
            <w:r>
              <w:rPr>
                <w:b/>
                <w:color w:val="FF0000"/>
                <w:sz w:val="22"/>
              </w:rPr>
              <w:t>tài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liệu</w:t>
            </w:r>
            <w:proofErr w:type="spellEnd"/>
            <w:r>
              <w:rPr>
                <w:b/>
                <w:color w:val="FF0000"/>
                <w:sz w:val="22"/>
              </w:rPr>
              <w:t xml:space="preserve">  ATGT.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4E" w:rsidRDefault="00DA1E4E">
            <w:pPr>
              <w:spacing w:line="276" w:lineRule="auto"/>
              <w:rPr>
                <w:b/>
                <w:color w:val="FF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4E" w:rsidRDefault="00DA1E4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A1E4E" w:rsidTr="00DA1E4E">
        <w:trPr>
          <w:trHeight w:val="39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CHỦ NHẬT </w:t>
            </w:r>
          </w:p>
          <w:p w:rsidR="00DA1E4E" w:rsidRDefault="00DA1E4E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30/01/2022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4E" w:rsidRDefault="00DA1E4E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4E" w:rsidRDefault="00DA1E4E">
            <w:pPr>
              <w:spacing w:line="276" w:lineRule="auto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4E" w:rsidRDefault="00DA1E4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DA1E4E" w:rsidRDefault="00DA1E4E" w:rsidP="00DA1E4E">
      <w:pPr>
        <w:jc w:val="center"/>
        <w:rPr>
          <w:b/>
        </w:rPr>
      </w:pPr>
    </w:p>
    <w:p w:rsidR="00CE22B2" w:rsidRDefault="00D41C49"/>
    <w:sectPr w:rsidR="00CE22B2" w:rsidSect="00DA1E4E">
      <w:pgSz w:w="16840" w:h="11907" w:orient="landscape" w:code="9"/>
      <w:pgMar w:top="709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4E"/>
    <w:rsid w:val="0000687C"/>
    <w:rsid w:val="00011B32"/>
    <w:rsid w:val="00023489"/>
    <w:rsid w:val="0002774A"/>
    <w:rsid w:val="000473A9"/>
    <w:rsid w:val="00057E63"/>
    <w:rsid w:val="00061C96"/>
    <w:rsid w:val="00062C49"/>
    <w:rsid w:val="00063B51"/>
    <w:rsid w:val="000670BB"/>
    <w:rsid w:val="000701B8"/>
    <w:rsid w:val="00070E15"/>
    <w:rsid w:val="00075EBC"/>
    <w:rsid w:val="00077499"/>
    <w:rsid w:val="000811A8"/>
    <w:rsid w:val="00083C9F"/>
    <w:rsid w:val="0008515D"/>
    <w:rsid w:val="0009724B"/>
    <w:rsid w:val="000A07CF"/>
    <w:rsid w:val="000A3138"/>
    <w:rsid w:val="000A5C88"/>
    <w:rsid w:val="000A7EA3"/>
    <w:rsid w:val="000B393A"/>
    <w:rsid w:val="000B69FF"/>
    <w:rsid w:val="000C4A0A"/>
    <w:rsid w:val="000C776C"/>
    <w:rsid w:val="000D58F6"/>
    <w:rsid w:val="000E0399"/>
    <w:rsid w:val="000E64F3"/>
    <w:rsid w:val="000F1D76"/>
    <w:rsid w:val="001124B3"/>
    <w:rsid w:val="00125B87"/>
    <w:rsid w:val="001516B5"/>
    <w:rsid w:val="00154E34"/>
    <w:rsid w:val="00180E7D"/>
    <w:rsid w:val="001A4341"/>
    <w:rsid w:val="001C19C5"/>
    <w:rsid w:val="001C46DC"/>
    <w:rsid w:val="001E1496"/>
    <w:rsid w:val="001E2009"/>
    <w:rsid w:val="001F42D9"/>
    <w:rsid w:val="001F7253"/>
    <w:rsid w:val="002011A0"/>
    <w:rsid w:val="0021300E"/>
    <w:rsid w:val="002237D8"/>
    <w:rsid w:val="0022679B"/>
    <w:rsid w:val="0023436F"/>
    <w:rsid w:val="00243A8B"/>
    <w:rsid w:val="00243CB4"/>
    <w:rsid w:val="00244E39"/>
    <w:rsid w:val="00247A08"/>
    <w:rsid w:val="002534BA"/>
    <w:rsid w:val="00257F8E"/>
    <w:rsid w:val="00262426"/>
    <w:rsid w:val="00262779"/>
    <w:rsid w:val="00266C3D"/>
    <w:rsid w:val="002745EF"/>
    <w:rsid w:val="00277338"/>
    <w:rsid w:val="002851BF"/>
    <w:rsid w:val="00294806"/>
    <w:rsid w:val="002A3616"/>
    <w:rsid w:val="002A6E46"/>
    <w:rsid w:val="002B1306"/>
    <w:rsid w:val="002C27DF"/>
    <w:rsid w:val="002C3307"/>
    <w:rsid w:val="002D532F"/>
    <w:rsid w:val="002E1E73"/>
    <w:rsid w:val="002E47BA"/>
    <w:rsid w:val="002E5ADC"/>
    <w:rsid w:val="002F3E58"/>
    <w:rsid w:val="003007EE"/>
    <w:rsid w:val="003023FF"/>
    <w:rsid w:val="00317C0A"/>
    <w:rsid w:val="00334895"/>
    <w:rsid w:val="003349F9"/>
    <w:rsid w:val="00342BD4"/>
    <w:rsid w:val="003434D1"/>
    <w:rsid w:val="0034536F"/>
    <w:rsid w:val="003536BC"/>
    <w:rsid w:val="00357437"/>
    <w:rsid w:val="003612A1"/>
    <w:rsid w:val="00373497"/>
    <w:rsid w:val="00373A05"/>
    <w:rsid w:val="00390A6B"/>
    <w:rsid w:val="003A3677"/>
    <w:rsid w:val="003A5C6A"/>
    <w:rsid w:val="003B06EF"/>
    <w:rsid w:val="003B0D78"/>
    <w:rsid w:val="003B4B7B"/>
    <w:rsid w:val="003C0CA9"/>
    <w:rsid w:val="003D462A"/>
    <w:rsid w:val="003E4451"/>
    <w:rsid w:val="003E55C4"/>
    <w:rsid w:val="003E6E7C"/>
    <w:rsid w:val="003F1F11"/>
    <w:rsid w:val="003F515F"/>
    <w:rsid w:val="003F67B1"/>
    <w:rsid w:val="00401B7B"/>
    <w:rsid w:val="00403BFC"/>
    <w:rsid w:val="004061F2"/>
    <w:rsid w:val="00406DE9"/>
    <w:rsid w:val="0041203D"/>
    <w:rsid w:val="00412EFB"/>
    <w:rsid w:val="004136BA"/>
    <w:rsid w:val="004272C7"/>
    <w:rsid w:val="00436022"/>
    <w:rsid w:val="004446AB"/>
    <w:rsid w:val="00455B23"/>
    <w:rsid w:val="00457601"/>
    <w:rsid w:val="004678EE"/>
    <w:rsid w:val="00471A30"/>
    <w:rsid w:val="00485ABF"/>
    <w:rsid w:val="00493FEE"/>
    <w:rsid w:val="004A2565"/>
    <w:rsid w:val="004B5B40"/>
    <w:rsid w:val="004D2D7F"/>
    <w:rsid w:val="004D47AA"/>
    <w:rsid w:val="004E0693"/>
    <w:rsid w:val="004E0FAA"/>
    <w:rsid w:val="004E6ECC"/>
    <w:rsid w:val="004F7C1C"/>
    <w:rsid w:val="00501CBF"/>
    <w:rsid w:val="0050305F"/>
    <w:rsid w:val="00504145"/>
    <w:rsid w:val="00504D90"/>
    <w:rsid w:val="00511874"/>
    <w:rsid w:val="00517354"/>
    <w:rsid w:val="00525B2B"/>
    <w:rsid w:val="00534346"/>
    <w:rsid w:val="0055018A"/>
    <w:rsid w:val="00553017"/>
    <w:rsid w:val="00555235"/>
    <w:rsid w:val="005821C4"/>
    <w:rsid w:val="005C6CB4"/>
    <w:rsid w:val="005E612A"/>
    <w:rsid w:val="005F60ED"/>
    <w:rsid w:val="00642C69"/>
    <w:rsid w:val="00650BE7"/>
    <w:rsid w:val="00653EDE"/>
    <w:rsid w:val="00655812"/>
    <w:rsid w:val="00657C23"/>
    <w:rsid w:val="00663BA0"/>
    <w:rsid w:val="006742D6"/>
    <w:rsid w:val="006849DE"/>
    <w:rsid w:val="006871EA"/>
    <w:rsid w:val="006B1D6A"/>
    <w:rsid w:val="006E003C"/>
    <w:rsid w:val="006F381A"/>
    <w:rsid w:val="00721739"/>
    <w:rsid w:val="00722DCD"/>
    <w:rsid w:val="00724C15"/>
    <w:rsid w:val="00731F6C"/>
    <w:rsid w:val="007376AB"/>
    <w:rsid w:val="00762FFF"/>
    <w:rsid w:val="0077425F"/>
    <w:rsid w:val="007B0EFC"/>
    <w:rsid w:val="007C1AC3"/>
    <w:rsid w:val="007C6E40"/>
    <w:rsid w:val="007D36BD"/>
    <w:rsid w:val="007F5BAF"/>
    <w:rsid w:val="00802678"/>
    <w:rsid w:val="00810CEB"/>
    <w:rsid w:val="00820354"/>
    <w:rsid w:val="00830816"/>
    <w:rsid w:val="00835546"/>
    <w:rsid w:val="00840B9D"/>
    <w:rsid w:val="0084274F"/>
    <w:rsid w:val="008540AB"/>
    <w:rsid w:val="0085738D"/>
    <w:rsid w:val="00861EFB"/>
    <w:rsid w:val="008742C0"/>
    <w:rsid w:val="0088150F"/>
    <w:rsid w:val="008A0009"/>
    <w:rsid w:val="008B0AA3"/>
    <w:rsid w:val="008C1AA1"/>
    <w:rsid w:val="00901EBB"/>
    <w:rsid w:val="009109EB"/>
    <w:rsid w:val="00913E07"/>
    <w:rsid w:val="00920F1D"/>
    <w:rsid w:val="009370EC"/>
    <w:rsid w:val="00943089"/>
    <w:rsid w:val="00953A80"/>
    <w:rsid w:val="00956A63"/>
    <w:rsid w:val="0096482D"/>
    <w:rsid w:val="00966BE8"/>
    <w:rsid w:val="00970C2F"/>
    <w:rsid w:val="0097224E"/>
    <w:rsid w:val="009734CE"/>
    <w:rsid w:val="00974458"/>
    <w:rsid w:val="00977535"/>
    <w:rsid w:val="00986398"/>
    <w:rsid w:val="009953FC"/>
    <w:rsid w:val="0099771D"/>
    <w:rsid w:val="009A0607"/>
    <w:rsid w:val="009B2914"/>
    <w:rsid w:val="009B2BE9"/>
    <w:rsid w:val="009C468A"/>
    <w:rsid w:val="009D38CD"/>
    <w:rsid w:val="009E2B2B"/>
    <w:rsid w:val="00A11CEC"/>
    <w:rsid w:val="00A269A4"/>
    <w:rsid w:val="00A53A44"/>
    <w:rsid w:val="00A605FF"/>
    <w:rsid w:val="00A61895"/>
    <w:rsid w:val="00A6279B"/>
    <w:rsid w:val="00A66402"/>
    <w:rsid w:val="00A74D97"/>
    <w:rsid w:val="00AA75FD"/>
    <w:rsid w:val="00AB5174"/>
    <w:rsid w:val="00AC4AE4"/>
    <w:rsid w:val="00AD30B4"/>
    <w:rsid w:val="00AD6240"/>
    <w:rsid w:val="00AE1EA6"/>
    <w:rsid w:val="00AE4BC0"/>
    <w:rsid w:val="00AF340A"/>
    <w:rsid w:val="00AF6D56"/>
    <w:rsid w:val="00B13ED9"/>
    <w:rsid w:val="00B20F79"/>
    <w:rsid w:val="00B211E9"/>
    <w:rsid w:val="00B21A55"/>
    <w:rsid w:val="00B438C2"/>
    <w:rsid w:val="00B43D0B"/>
    <w:rsid w:val="00B46022"/>
    <w:rsid w:val="00B47558"/>
    <w:rsid w:val="00B52E7A"/>
    <w:rsid w:val="00B53612"/>
    <w:rsid w:val="00B56233"/>
    <w:rsid w:val="00B57D59"/>
    <w:rsid w:val="00B71582"/>
    <w:rsid w:val="00B75F09"/>
    <w:rsid w:val="00B811C7"/>
    <w:rsid w:val="00B86C97"/>
    <w:rsid w:val="00BC2AE6"/>
    <w:rsid w:val="00BC43CD"/>
    <w:rsid w:val="00BC531D"/>
    <w:rsid w:val="00BD3408"/>
    <w:rsid w:val="00BD57E6"/>
    <w:rsid w:val="00BD726D"/>
    <w:rsid w:val="00BE0FCB"/>
    <w:rsid w:val="00C14C6C"/>
    <w:rsid w:val="00C273D4"/>
    <w:rsid w:val="00C33894"/>
    <w:rsid w:val="00C36AF3"/>
    <w:rsid w:val="00C37BBD"/>
    <w:rsid w:val="00C52C6D"/>
    <w:rsid w:val="00C53120"/>
    <w:rsid w:val="00C701D3"/>
    <w:rsid w:val="00C73368"/>
    <w:rsid w:val="00C9064A"/>
    <w:rsid w:val="00CA04B6"/>
    <w:rsid w:val="00CA20A3"/>
    <w:rsid w:val="00CA31D5"/>
    <w:rsid w:val="00CA445C"/>
    <w:rsid w:val="00CB0CDA"/>
    <w:rsid w:val="00CB2677"/>
    <w:rsid w:val="00CB63FC"/>
    <w:rsid w:val="00CD4AEA"/>
    <w:rsid w:val="00CD4E4F"/>
    <w:rsid w:val="00CE1DF8"/>
    <w:rsid w:val="00D00E14"/>
    <w:rsid w:val="00D016FD"/>
    <w:rsid w:val="00D1656D"/>
    <w:rsid w:val="00D21E03"/>
    <w:rsid w:val="00D30DDE"/>
    <w:rsid w:val="00D36838"/>
    <w:rsid w:val="00D41C49"/>
    <w:rsid w:val="00D842B3"/>
    <w:rsid w:val="00D9082C"/>
    <w:rsid w:val="00D90A20"/>
    <w:rsid w:val="00D91FE8"/>
    <w:rsid w:val="00DA1E4E"/>
    <w:rsid w:val="00DA43EF"/>
    <w:rsid w:val="00DA5128"/>
    <w:rsid w:val="00DA74A5"/>
    <w:rsid w:val="00DA760B"/>
    <w:rsid w:val="00DB1B14"/>
    <w:rsid w:val="00DB1DD7"/>
    <w:rsid w:val="00DD5BC2"/>
    <w:rsid w:val="00DF2F9B"/>
    <w:rsid w:val="00DF71AF"/>
    <w:rsid w:val="00E0257B"/>
    <w:rsid w:val="00E15013"/>
    <w:rsid w:val="00E22AB7"/>
    <w:rsid w:val="00E2425C"/>
    <w:rsid w:val="00E24B2A"/>
    <w:rsid w:val="00E265E2"/>
    <w:rsid w:val="00E26875"/>
    <w:rsid w:val="00E5414E"/>
    <w:rsid w:val="00E65D73"/>
    <w:rsid w:val="00E67703"/>
    <w:rsid w:val="00E7096E"/>
    <w:rsid w:val="00E85A10"/>
    <w:rsid w:val="00E9695D"/>
    <w:rsid w:val="00E97668"/>
    <w:rsid w:val="00EA0688"/>
    <w:rsid w:val="00EA2733"/>
    <w:rsid w:val="00EA6CE2"/>
    <w:rsid w:val="00EB563D"/>
    <w:rsid w:val="00ED744D"/>
    <w:rsid w:val="00EE2E91"/>
    <w:rsid w:val="00EF7FBD"/>
    <w:rsid w:val="00F04558"/>
    <w:rsid w:val="00F1673D"/>
    <w:rsid w:val="00F34FAA"/>
    <w:rsid w:val="00F52508"/>
    <w:rsid w:val="00F63ECB"/>
    <w:rsid w:val="00F6438B"/>
    <w:rsid w:val="00F648A8"/>
    <w:rsid w:val="00F64A5E"/>
    <w:rsid w:val="00F665A0"/>
    <w:rsid w:val="00F71067"/>
    <w:rsid w:val="00F82FBD"/>
    <w:rsid w:val="00F90029"/>
    <w:rsid w:val="00FD5977"/>
    <w:rsid w:val="00FE2C5A"/>
    <w:rsid w:val="00FE4474"/>
    <w:rsid w:val="00FE4E35"/>
    <w:rsid w:val="00FF1D2A"/>
    <w:rsid w:val="00FF3954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  <w:ind w:left="170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E4E"/>
    <w:pPr>
      <w:spacing w:after="0"/>
      <w:ind w:left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  <w:ind w:left="170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E4E"/>
    <w:pPr>
      <w:spacing w:after="0"/>
      <w:ind w:left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Nothing1010</cp:lastModifiedBy>
  <cp:revision>2</cp:revision>
  <dcterms:created xsi:type="dcterms:W3CDTF">2022-02-07T02:28:00Z</dcterms:created>
  <dcterms:modified xsi:type="dcterms:W3CDTF">2022-02-07T02:28:00Z</dcterms:modified>
</cp:coreProperties>
</file>